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A714" w14:textId="1A567FAC" w:rsidR="000B4A0B" w:rsidRDefault="000B4A0B" w:rsidP="000B4A0B">
      <w:pPr>
        <w:ind w:firstLineChars="100" w:firstLine="241"/>
        <w:jc w:val="center"/>
        <w:rPr>
          <w:rFonts w:hint="default"/>
        </w:rPr>
      </w:pPr>
      <w:r>
        <w:t>式辞（森本校舎）</w:t>
      </w:r>
    </w:p>
    <w:p w14:paraId="40987B70" w14:textId="77777777" w:rsidR="000B4A0B" w:rsidRDefault="000B4A0B" w:rsidP="00C90B55">
      <w:pPr>
        <w:ind w:firstLineChars="100" w:firstLine="241"/>
        <w:jc w:val="both"/>
        <w:rPr>
          <w:rFonts w:hint="default"/>
        </w:rPr>
      </w:pPr>
    </w:p>
    <w:p w14:paraId="719D4D9D" w14:textId="59417E55" w:rsidR="00C90B55" w:rsidRDefault="00C90B55" w:rsidP="00C90B55">
      <w:pPr>
        <w:ind w:firstLineChars="100" w:firstLine="241"/>
        <w:jc w:val="both"/>
        <w:rPr>
          <w:rFonts w:hint="default"/>
        </w:rPr>
      </w:pPr>
      <w:r w:rsidRPr="00C90B55">
        <w:t>まだ寒さが残る中に、春の兆しを感じる今日の佳き日に、石川県立いしかわ特別支援学校第</w:t>
      </w:r>
      <w:r w:rsidR="009319FA">
        <w:t>二十</w:t>
      </w:r>
      <w:r w:rsidRPr="00C90B55">
        <w:t>回卒業証書授与式を、こんなにもたくさんの皆様とともに、晴れやかに挙行できますことに、教職員一同この上ない喜びを感じております。</w:t>
      </w:r>
    </w:p>
    <w:p w14:paraId="1F9573F2" w14:textId="77777777" w:rsidR="00C90B55" w:rsidRDefault="00C90B55" w:rsidP="00C90B55">
      <w:pPr>
        <w:ind w:firstLineChars="100" w:firstLine="241"/>
        <w:jc w:val="both"/>
        <w:rPr>
          <w:rFonts w:hint="default"/>
        </w:rPr>
      </w:pPr>
    </w:p>
    <w:p w14:paraId="3AB77CA4" w14:textId="2FA00E23" w:rsidR="00C90B55" w:rsidRDefault="00C90B55" w:rsidP="00C90B55">
      <w:pPr>
        <w:ind w:firstLineChars="100" w:firstLine="241"/>
        <w:jc w:val="both"/>
        <w:rPr>
          <w:rFonts w:hint="default"/>
        </w:rPr>
      </w:pPr>
      <w:r>
        <w:t>卒業生の皆さん、ご卒業おめでとうございます。皆さんが胸を張りきりりとした表情で入場する姿、卒業証書を受け取る素敵な態度、今こうして顔を上げて話を聞いているまなざし、感動しています。</w:t>
      </w:r>
    </w:p>
    <w:p w14:paraId="2C357C1E" w14:textId="77777777" w:rsidR="00C90B55" w:rsidRDefault="00C90B55" w:rsidP="00C90B55">
      <w:pPr>
        <w:ind w:firstLineChars="100" w:firstLine="241"/>
        <w:jc w:val="both"/>
        <w:rPr>
          <w:rFonts w:hint="default"/>
        </w:rPr>
      </w:pPr>
    </w:p>
    <w:p w14:paraId="1AE74AE4" w14:textId="77882342" w:rsidR="00C90B55" w:rsidRDefault="00C90B55" w:rsidP="00C90B55">
      <w:pPr>
        <w:ind w:firstLineChars="100" w:firstLine="241"/>
        <w:jc w:val="both"/>
        <w:rPr>
          <w:rFonts w:hint="default"/>
        </w:rPr>
      </w:pPr>
      <w:r>
        <w:t>保護者</w:t>
      </w:r>
      <w:r w:rsidR="005A2D9A">
        <w:t>ならびに</w:t>
      </w:r>
      <w:r>
        <w:t>ご家族の皆様、施設の皆様、お子様のご卒業、誠におめでとうございます。障害のある子供を産み育て、本校で学ぶことを選択された日から今日にいたるまで、お子様との様々な出来事がしみじみと思い出され、感慨もひとしおのことと思います。皆様の深い愛情と、これまでの並々ならぬご苦労に敬意を表すとともに、学校への多大なるご支援やご協力に深く感謝申し上げます。本当にありがとうございました。</w:t>
      </w:r>
    </w:p>
    <w:p w14:paraId="3630C4F3" w14:textId="77777777" w:rsidR="00C90B55" w:rsidRDefault="00C90B55" w:rsidP="00C90B55">
      <w:pPr>
        <w:ind w:firstLineChars="100" w:firstLine="241"/>
        <w:jc w:val="both"/>
        <w:rPr>
          <w:rFonts w:hint="default"/>
        </w:rPr>
      </w:pPr>
    </w:p>
    <w:p w14:paraId="080079FE" w14:textId="6281A849" w:rsidR="00C90B55" w:rsidRDefault="00C90B55" w:rsidP="00C90B55">
      <w:pPr>
        <w:ind w:firstLineChars="100" w:firstLine="241"/>
        <w:jc w:val="both"/>
        <w:rPr>
          <w:rFonts w:hint="default"/>
        </w:rPr>
      </w:pPr>
      <w:r>
        <w:t>また、本日ご多用の中、卒業生の門出のお祝いにご臨席賜りましたご来賓の皆様、日頃から温かいまなざしで見守りくださり、心温まる言葉をかけていただきましたこと、心より深くお礼申し上げます。</w:t>
      </w:r>
    </w:p>
    <w:p w14:paraId="1554C557" w14:textId="77777777" w:rsidR="00C90B55" w:rsidRDefault="00C90B55" w:rsidP="00C90B55">
      <w:pPr>
        <w:ind w:firstLineChars="100" w:firstLine="241"/>
        <w:jc w:val="both"/>
        <w:rPr>
          <w:rFonts w:hint="default"/>
        </w:rPr>
      </w:pPr>
    </w:p>
    <w:p w14:paraId="702359B1" w14:textId="77777777" w:rsidR="00C90B55" w:rsidRDefault="00C90B55" w:rsidP="00C90B55">
      <w:pPr>
        <w:ind w:firstLineChars="100" w:firstLine="241"/>
        <w:jc w:val="both"/>
        <w:rPr>
          <w:rFonts w:hint="default"/>
        </w:rPr>
      </w:pPr>
      <w:r>
        <w:t>さて、小学部を卒業する皆さんは、この６年間で、たくさんのことを学び心も身体も大きくなりました。小学部の先生方は、皆さんが夢や願いを見つけるためのお手伝いをしてきました。中学部では、自分らしさに磨きをかけて、自分なりの夢や願いを育ててください。</w:t>
      </w:r>
    </w:p>
    <w:p w14:paraId="1734D942" w14:textId="77777777" w:rsidR="00C90B55" w:rsidRDefault="00C90B55" w:rsidP="00C90B55">
      <w:pPr>
        <w:ind w:firstLineChars="100" w:firstLine="241"/>
        <w:jc w:val="both"/>
        <w:rPr>
          <w:rFonts w:hint="default"/>
        </w:rPr>
      </w:pPr>
    </w:p>
    <w:p w14:paraId="617F797D" w14:textId="77777777" w:rsidR="00C90B55" w:rsidRDefault="00C90B55" w:rsidP="00C90B55">
      <w:pPr>
        <w:ind w:firstLineChars="100" w:firstLine="241"/>
        <w:jc w:val="both"/>
        <w:rPr>
          <w:rFonts w:hint="default"/>
        </w:rPr>
      </w:pPr>
      <w:r>
        <w:t>中学部を卒業する皆さんは、多感な３年間の中で、いろいろな学習や経験をし、大きく成長することができました。仲間と協力すること、友達を思いやること、粘り強くものごとに取り組むことを学びました。高等部は３年間もあります。皆さん一人一人の願いや夢をゆっくりゆっくり育てることができる３年間です。高等部の先生方は、そんな皆さんを全力で応援してくれます。</w:t>
      </w:r>
    </w:p>
    <w:p w14:paraId="7264994F" w14:textId="77777777" w:rsidR="00C90B55" w:rsidRDefault="00C90B55" w:rsidP="00C90B55">
      <w:pPr>
        <w:ind w:firstLineChars="100" w:firstLine="241"/>
        <w:jc w:val="both"/>
        <w:rPr>
          <w:rFonts w:hint="default"/>
        </w:rPr>
      </w:pPr>
    </w:p>
    <w:p w14:paraId="185A50EE" w14:textId="2321D189" w:rsidR="00C90B55" w:rsidRDefault="00C90B55" w:rsidP="00C90B55">
      <w:pPr>
        <w:ind w:firstLineChars="100" w:firstLine="241"/>
        <w:jc w:val="both"/>
        <w:rPr>
          <w:rFonts w:hint="default"/>
        </w:rPr>
      </w:pPr>
      <w:r>
        <w:t>高等部を卒業する皆さん。皆さんが一歩を踏み出す社会は、大きく変化しつつある社会です。答えのない問いにどう立ち向かうのかが問われる社会です。高等部の先生方は、皆さんに、自ら考え、いろいろな立場の人と協力し、答えを生み出す力を身に付けてくれました。</w:t>
      </w:r>
    </w:p>
    <w:p w14:paraId="5BDF7D38" w14:textId="77777777" w:rsidR="00C90B55" w:rsidRDefault="00C90B55" w:rsidP="00C90B55">
      <w:pPr>
        <w:ind w:firstLineChars="100" w:firstLine="241"/>
        <w:jc w:val="both"/>
        <w:rPr>
          <w:rFonts w:hint="default"/>
        </w:rPr>
      </w:pPr>
    </w:p>
    <w:p w14:paraId="27D3C77B" w14:textId="31BF1069" w:rsidR="00C90B55" w:rsidRDefault="00C90B55" w:rsidP="00C90B55">
      <w:pPr>
        <w:ind w:firstLineChars="100" w:firstLine="241"/>
        <w:jc w:val="both"/>
        <w:rPr>
          <w:rFonts w:hint="default"/>
        </w:rPr>
      </w:pPr>
      <w:r>
        <w:t>皆さんは、社会を変える大きな力をもっています。皆さん一人一人が共生社会を実現するための光となるのです。さあ、社会に出て、その力を思う存分発揮してください。</w:t>
      </w:r>
    </w:p>
    <w:p w14:paraId="02987003" w14:textId="7732097F" w:rsidR="00C90B55" w:rsidRDefault="00C90B55" w:rsidP="00C90B55">
      <w:pPr>
        <w:ind w:firstLineChars="100" w:firstLine="241"/>
        <w:jc w:val="both"/>
        <w:rPr>
          <w:rFonts w:hint="default"/>
        </w:rPr>
      </w:pPr>
      <w:r>
        <w:t>卒業生の皆さんがこれからの道のりを、社会を照らす光を放ちながら一歩ずつ歩まれることを祈念して式辞とします。</w:t>
      </w:r>
    </w:p>
    <w:p w14:paraId="2D0DCAA7" w14:textId="77777777" w:rsidR="00C90B55" w:rsidRDefault="00C90B55" w:rsidP="00C90B55">
      <w:pPr>
        <w:ind w:firstLineChars="100" w:firstLine="241"/>
        <w:jc w:val="both"/>
        <w:rPr>
          <w:rFonts w:hint="default"/>
        </w:rPr>
      </w:pPr>
    </w:p>
    <w:p w14:paraId="3E20FEB4" w14:textId="41CB87AF" w:rsidR="006C426C" w:rsidRDefault="006C426C" w:rsidP="006C426C">
      <w:pPr>
        <w:ind w:firstLineChars="100" w:firstLine="241"/>
        <w:jc w:val="both"/>
        <w:rPr>
          <w:rFonts w:hint="default"/>
        </w:rPr>
      </w:pPr>
      <w:r>
        <w:t>君たちは、平成十八年、本校の開校と当時に始まった物語の第１章を、二十年目にして完結さてくれました。ありがとう。この物語の第２章は、在校生の皆さんに委ねます。</w:t>
      </w:r>
    </w:p>
    <w:p w14:paraId="2F266C60" w14:textId="77777777" w:rsidR="006C426C" w:rsidRDefault="006C426C" w:rsidP="002B53F9">
      <w:pPr>
        <w:ind w:firstLineChars="2200" w:firstLine="5293"/>
        <w:jc w:val="both"/>
        <w:rPr>
          <w:rFonts w:hint="default"/>
        </w:rPr>
      </w:pPr>
    </w:p>
    <w:p w14:paraId="05243EEB" w14:textId="287517FF" w:rsidR="00C90B55" w:rsidRDefault="00C90B55" w:rsidP="002B53F9">
      <w:pPr>
        <w:ind w:firstLineChars="2200" w:firstLine="5293"/>
        <w:jc w:val="both"/>
        <w:rPr>
          <w:rFonts w:hint="default"/>
        </w:rPr>
      </w:pPr>
      <w:r>
        <w:t>令和八年三月十三日</w:t>
      </w:r>
    </w:p>
    <w:p w14:paraId="365AFAAF" w14:textId="77777777" w:rsidR="002B53F9" w:rsidRDefault="00C90B55" w:rsidP="002B53F9">
      <w:pPr>
        <w:ind w:firstLineChars="2300" w:firstLine="5534"/>
        <w:jc w:val="both"/>
        <w:rPr>
          <w:rFonts w:hint="default"/>
        </w:rPr>
      </w:pPr>
      <w:r>
        <w:lastRenderedPageBreak/>
        <w:t>石川県立いしかわ特別支援学校長</w:t>
      </w:r>
    </w:p>
    <w:p w14:paraId="23A35C7E" w14:textId="38211AAB" w:rsidR="00C90B55" w:rsidRPr="00533579" w:rsidRDefault="002B53F9" w:rsidP="006C426C">
      <w:pPr>
        <w:jc w:val="both"/>
        <w:rPr>
          <w:rFonts w:hint="default"/>
        </w:rPr>
      </w:pPr>
      <w:r>
        <w:t xml:space="preserve">　　　　　　　　　　　　　　　　　　　　　　　　　　　　　　　　　　</w:t>
      </w:r>
      <w:r w:rsidR="00C90B55">
        <w:t>杉江　哲治</w:t>
      </w:r>
    </w:p>
    <w:sectPr w:rsidR="00C90B55" w:rsidRPr="00533579">
      <w:footnotePr>
        <w:numRestart w:val="eachPage"/>
      </w:footnotePr>
      <w:endnotePr>
        <w:numFmt w:val="decimal"/>
      </w:endnotePr>
      <w:pgSz w:w="11906" w:h="16838"/>
      <w:pgMar w:top="1417" w:right="907" w:bottom="1134" w:left="1134" w:header="591" w:footer="0" w:gutter="0"/>
      <w:cols w:space="720"/>
      <w:docGrid w:type="linesAndChars" w:linePitch="324"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5FC0" w14:textId="77777777" w:rsidR="00F349D0" w:rsidRDefault="00F349D0">
      <w:pPr>
        <w:spacing w:before="327"/>
        <w:rPr>
          <w:rFonts w:hint="default"/>
        </w:rPr>
      </w:pPr>
      <w:r>
        <w:continuationSeparator/>
      </w:r>
    </w:p>
  </w:endnote>
  <w:endnote w:type="continuationSeparator" w:id="0">
    <w:p w14:paraId="0631D0E0" w14:textId="77777777" w:rsidR="00F349D0" w:rsidRDefault="00F349D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B627" w14:textId="77777777" w:rsidR="00F349D0" w:rsidRDefault="00F349D0">
      <w:pPr>
        <w:spacing w:before="327"/>
        <w:rPr>
          <w:rFonts w:hint="default"/>
        </w:rPr>
      </w:pPr>
      <w:r>
        <w:continuationSeparator/>
      </w:r>
    </w:p>
  </w:footnote>
  <w:footnote w:type="continuationSeparator" w:id="0">
    <w:p w14:paraId="7489BEE5" w14:textId="77777777" w:rsidR="00F349D0" w:rsidRDefault="00F349D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203"/>
  <w:hyphenationZone w:val="0"/>
  <w:drawingGridHorizontalSpacing w:val="424"/>
  <w:drawingGridVerticalSpacing w:val="32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EA"/>
    <w:rsid w:val="00004806"/>
    <w:rsid w:val="00014627"/>
    <w:rsid w:val="0004204F"/>
    <w:rsid w:val="00045168"/>
    <w:rsid w:val="00045F8C"/>
    <w:rsid w:val="000608C7"/>
    <w:rsid w:val="000665A5"/>
    <w:rsid w:val="000B4A0B"/>
    <w:rsid w:val="000D4626"/>
    <w:rsid w:val="00143597"/>
    <w:rsid w:val="00156172"/>
    <w:rsid w:val="00170BA6"/>
    <w:rsid w:val="00196AE6"/>
    <w:rsid w:val="001E1DAA"/>
    <w:rsid w:val="001E200C"/>
    <w:rsid w:val="0024194B"/>
    <w:rsid w:val="0026539B"/>
    <w:rsid w:val="00282FAD"/>
    <w:rsid w:val="002948AC"/>
    <w:rsid w:val="002A4F9E"/>
    <w:rsid w:val="002B53F9"/>
    <w:rsid w:val="002D28D7"/>
    <w:rsid w:val="002E43FC"/>
    <w:rsid w:val="003108AD"/>
    <w:rsid w:val="00314753"/>
    <w:rsid w:val="003663D3"/>
    <w:rsid w:val="003B54E6"/>
    <w:rsid w:val="003C77C2"/>
    <w:rsid w:val="003D1C75"/>
    <w:rsid w:val="003D78F6"/>
    <w:rsid w:val="003E7ADC"/>
    <w:rsid w:val="0040389E"/>
    <w:rsid w:val="00406E66"/>
    <w:rsid w:val="00435A04"/>
    <w:rsid w:val="00447526"/>
    <w:rsid w:val="00461B33"/>
    <w:rsid w:val="004637CA"/>
    <w:rsid w:val="00472667"/>
    <w:rsid w:val="004D2167"/>
    <w:rsid w:val="004F42EA"/>
    <w:rsid w:val="00522D33"/>
    <w:rsid w:val="00533579"/>
    <w:rsid w:val="00537360"/>
    <w:rsid w:val="00542488"/>
    <w:rsid w:val="00581840"/>
    <w:rsid w:val="00591D46"/>
    <w:rsid w:val="00592414"/>
    <w:rsid w:val="00594F22"/>
    <w:rsid w:val="005A10C2"/>
    <w:rsid w:val="005A2D9A"/>
    <w:rsid w:val="005A5A96"/>
    <w:rsid w:val="005C4EEE"/>
    <w:rsid w:val="005D648C"/>
    <w:rsid w:val="0063367D"/>
    <w:rsid w:val="006631A6"/>
    <w:rsid w:val="00683C18"/>
    <w:rsid w:val="006A3199"/>
    <w:rsid w:val="006C3ADA"/>
    <w:rsid w:val="006C426C"/>
    <w:rsid w:val="006D5B1A"/>
    <w:rsid w:val="006F5AC6"/>
    <w:rsid w:val="00700487"/>
    <w:rsid w:val="00723BEA"/>
    <w:rsid w:val="0072402A"/>
    <w:rsid w:val="00725183"/>
    <w:rsid w:val="00732699"/>
    <w:rsid w:val="007601EC"/>
    <w:rsid w:val="00761801"/>
    <w:rsid w:val="00764F9A"/>
    <w:rsid w:val="00777616"/>
    <w:rsid w:val="007905CA"/>
    <w:rsid w:val="007A3F68"/>
    <w:rsid w:val="007B45AF"/>
    <w:rsid w:val="007D5793"/>
    <w:rsid w:val="007F19BA"/>
    <w:rsid w:val="00830665"/>
    <w:rsid w:val="00855E85"/>
    <w:rsid w:val="00863848"/>
    <w:rsid w:val="008956B4"/>
    <w:rsid w:val="008B31EF"/>
    <w:rsid w:val="008B489A"/>
    <w:rsid w:val="008D50DA"/>
    <w:rsid w:val="008D7247"/>
    <w:rsid w:val="008F4D77"/>
    <w:rsid w:val="0090543E"/>
    <w:rsid w:val="009147D7"/>
    <w:rsid w:val="009319FA"/>
    <w:rsid w:val="00954BD6"/>
    <w:rsid w:val="009570E5"/>
    <w:rsid w:val="00980733"/>
    <w:rsid w:val="009913C2"/>
    <w:rsid w:val="00992E3D"/>
    <w:rsid w:val="00A103FE"/>
    <w:rsid w:val="00A554A2"/>
    <w:rsid w:val="00A57E9D"/>
    <w:rsid w:val="00A729B3"/>
    <w:rsid w:val="00A75188"/>
    <w:rsid w:val="00AB0D6E"/>
    <w:rsid w:val="00AC66F7"/>
    <w:rsid w:val="00AD6F8D"/>
    <w:rsid w:val="00B1185A"/>
    <w:rsid w:val="00B50E72"/>
    <w:rsid w:val="00B909C4"/>
    <w:rsid w:val="00BB00EB"/>
    <w:rsid w:val="00C13588"/>
    <w:rsid w:val="00C16B68"/>
    <w:rsid w:val="00C25842"/>
    <w:rsid w:val="00C34246"/>
    <w:rsid w:val="00C353A7"/>
    <w:rsid w:val="00C43401"/>
    <w:rsid w:val="00C7266C"/>
    <w:rsid w:val="00C82140"/>
    <w:rsid w:val="00C858E5"/>
    <w:rsid w:val="00C86E44"/>
    <w:rsid w:val="00C90B55"/>
    <w:rsid w:val="00CB39B0"/>
    <w:rsid w:val="00CC78D7"/>
    <w:rsid w:val="00CC79C4"/>
    <w:rsid w:val="00CD4786"/>
    <w:rsid w:val="00CF3990"/>
    <w:rsid w:val="00D00597"/>
    <w:rsid w:val="00D273B5"/>
    <w:rsid w:val="00D40AD9"/>
    <w:rsid w:val="00D47D5A"/>
    <w:rsid w:val="00D51BC4"/>
    <w:rsid w:val="00D57998"/>
    <w:rsid w:val="00D705A4"/>
    <w:rsid w:val="00D73002"/>
    <w:rsid w:val="00D8525D"/>
    <w:rsid w:val="00DC110C"/>
    <w:rsid w:val="00DD0469"/>
    <w:rsid w:val="00DE277A"/>
    <w:rsid w:val="00DE4625"/>
    <w:rsid w:val="00E133C4"/>
    <w:rsid w:val="00E15B79"/>
    <w:rsid w:val="00E17962"/>
    <w:rsid w:val="00E20A05"/>
    <w:rsid w:val="00E23C72"/>
    <w:rsid w:val="00E4566A"/>
    <w:rsid w:val="00E723A6"/>
    <w:rsid w:val="00E75A6E"/>
    <w:rsid w:val="00ED5D98"/>
    <w:rsid w:val="00ED76CC"/>
    <w:rsid w:val="00EE713B"/>
    <w:rsid w:val="00F06EEA"/>
    <w:rsid w:val="00F10298"/>
    <w:rsid w:val="00F349D0"/>
    <w:rsid w:val="00F92EF2"/>
    <w:rsid w:val="00F92FDC"/>
    <w:rsid w:val="00FB2AE3"/>
    <w:rsid w:val="00FD2D98"/>
    <w:rsid w:val="00FF5D8A"/>
    <w:rsid w:val="00FF6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EC0C1"/>
  <w15:chartTrackingRefBased/>
  <w15:docId w15:val="{2B0A2D77-DE68-4786-9D96-D894F88D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段落ｽﾀｲﾙ1"/>
    <w:basedOn w:val="a"/>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F06EEA"/>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F06EEA"/>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5D648C"/>
    <w:pPr>
      <w:tabs>
        <w:tab w:val="center" w:pos="4252"/>
        <w:tab w:val="right" w:pos="8504"/>
      </w:tabs>
      <w:snapToGrid w:val="0"/>
    </w:pPr>
  </w:style>
  <w:style w:type="character" w:customStyle="1" w:styleId="ad">
    <w:name w:val="ヘッダー (文字)"/>
    <w:link w:val="ac"/>
    <w:uiPriority w:val="99"/>
    <w:rsid w:val="005D648C"/>
    <w:rPr>
      <w:color w:val="000000"/>
      <w:sz w:val="24"/>
    </w:rPr>
  </w:style>
  <w:style w:type="paragraph" w:styleId="ae">
    <w:name w:val="footer"/>
    <w:basedOn w:val="a"/>
    <w:link w:val="af"/>
    <w:uiPriority w:val="99"/>
    <w:unhideWhenUsed/>
    <w:rsid w:val="005D648C"/>
    <w:pPr>
      <w:tabs>
        <w:tab w:val="center" w:pos="4252"/>
        <w:tab w:val="right" w:pos="8504"/>
      </w:tabs>
      <w:snapToGrid w:val="0"/>
    </w:pPr>
  </w:style>
  <w:style w:type="character" w:customStyle="1" w:styleId="af">
    <w:name w:val="フッター (文字)"/>
    <w:link w:val="ae"/>
    <w:uiPriority w:val="99"/>
    <w:rsid w:val="005D648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563</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kinjo</dc:creator>
  <cp:keywords/>
  <cp:lastModifiedBy>杉江 哲治</cp:lastModifiedBy>
  <cp:revision>12</cp:revision>
  <cp:lastPrinted>2026-03-13T03:37:00Z</cp:lastPrinted>
  <dcterms:created xsi:type="dcterms:W3CDTF">2026-03-10T22:44:00Z</dcterms:created>
  <dcterms:modified xsi:type="dcterms:W3CDTF">2026-03-13T03:51:00Z</dcterms:modified>
</cp:coreProperties>
</file>