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D2B7" w14:textId="77777777" w:rsidR="00B7299F" w:rsidRDefault="007700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21CC1" wp14:editId="1AB5EE35">
                <wp:simplePos x="0" y="0"/>
                <wp:positionH relativeFrom="column">
                  <wp:posOffset>13970</wp:posOffset>
                </wp:positionH>
                <wp:positionV relativeFrom="paragraph">
                  <wp:posOffset>42545</wp:posOffset>
                </wp:positionV>
                <wp:extent cx="5772150" cy="60007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60007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791AC" w14:textId="77777777" w:rsidR="007700FE" w:rsidRPr="007700FE" w:rsidRDefault="007700FE" w:rsidP="007700F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00F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学校ボランティア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登録</w:t>
                            </w:r>
                            <w:r w:rsidR="00E9112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実施</w:t>
                            </w:r>
                            <w:r w:rsidR="00E9112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まで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6" style="position:absolute;left:0;text-align:left;margin-left:1.1pt;margin-top:3.35pt;width:454.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" fillcolor="#fcf" strokecolor="black [3213]" strokeweight="1pt">
                <v:stroke joinstyle="miter"/>
                <v:textbox>
                  <w:txbxContent>
                    <w:p w:rsidR="007700FE" w:rsidRPr="007700FE" w:rsidRDefault="007700FE" w:rsidP="007700F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7700F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学校ボランティア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　登録</w:t>
                      </w:r>
                      <w:r w:rsidR="00E9112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実施</w:t>
                      </w:r>
                      <w:r w:rsidR="00E9112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まで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の流れ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668515" w14:textId="77777777" w:rsidR="007700FE" w:rsidRDefault="007700FE"/>
    <w:p w14:paraId="750C3EDB" w14:textId="77777777" w:rsidR="007700FE" w:rsidRDefault="007700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7700FE" w14:paraId="05E79122" w14:textId="77777777" w:rsidTr="007700FE">
        <w:tc>
          <w:tcPr>
            <w:tcW w:w="1413" w:type="dxa"/>
          </w:tcPr>
          <w:p w14:paraId="71D45BA8" w14:textId="77777777" w:rsidR="007700FE" w:rsidRPr="007009B1" w:rsidRDefault="007009B1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8035C7" wp14:editId="619BFAEB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316230</wp:posOffset>
                      </wp:positionV>
                      <wp:extent cx="323850" cy="1800225"/>
                      <wp:effectExtent l="19050" t="0" r="19050" b="47625"/>
                      <wp:wrapNone/>
                      <wp:docPr id="2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800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4706"/>
                                </a:avLst>
                              </a:prstGeom>
                              <a:solidFill>
                                <a:srgbClr val="99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6B126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2" o:spid="_x0000_s1026" type="#_x0000_t67" style="position:absolute;left:0;text-align:left;margin-left:27.7pt;margin-top:24.9pt;width:25.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" adj="19086" fillcolor="#9f9" strokecolor="#1f3763 [1604]" strokeweight="1pt"/>
                  </w:pict>
                </mc:Fallback>
              </mc:AlternateContent>
            </w:r>
            <w:r w:rsidR="007700FE" w:rsidRPr="007009B1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１　登録</w:t>
            </w:r>
          </w:p>
        </w:tc>
        <w:tc>
          <w:tcPr>
            <w:tcW w:w="7647" w:type="dxa"/>
          </w:tcPr>
          <w:p w14:paraId="7ACD1EDC" w14:textId="77777777" w:rsidR="007700FE" w:rsidRDefault="007700FE" w:rsidP="007700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009B1">
              <w:rPr>
                <w:rFonts w:ascii="HG丸ｺﾞｼｯｸM-PRO" w:eastAsia="HG丸ｺﾞｼｯｸM-PRO" w:hAnsi="HG丸ｺﾞｼｯｸM-PRO" w:hint="eastAsia"/>
                <w:sz w:val="24"/>
                <w:szCs w:val="24"/>
                <w:highlight w:val="cyan"/>
              </w:rPr>
              <w:t>方法１　登録用紙による登録</w:t>
            </w:r>
          </w:p>
          <w:p w14:paraId="2A25CE3E" w14:textId="77777777" w:rsidR="007700FE" w:rsidRDefault="007700FE" w:rsidP="007700FE">
            <w:pPr>
              <w:ind w:left="960" w:hangingChars="400" w:hanging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・必要事項をご記入の上、学校に直接提出（お子様を通しても可）又は郵送、ＦＡＸ、Ｅメールで送付してください</w:t>
            </w:r>
          </w:p>
          <w:p w14:paraId="0765DECB" w14:textId="77777777" w:rsidR="007700FE" w:rsidRDefault="007700FE" w:rsidP="007700FE">
            <w:pPr>
              <w:ind w:left="960" w:hangingChars="400" w:hanging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009B1">
              <w:rPr>
                <w:rFonts w:ascii="HG丸ｺﾞｼｯｸM-PRO" w:eastAsia="HG丸ｺﾞｼｯｸM-PRO" w:hAnsi="HG丸ｺﾞｼｯｸM-PRO" w:hint="eastAsia"/>
                <w:sz w:val="24"/>
                <w:szCs w:val="24"/>
                <w:highlight w:val="cyan"/>
              </w:rPr>
              <w:t>方法２　フォームによる登録</w:t>
            </w:r>
          </w:p>
          <w:p w14:paraId="6A20C30C" w14:textId="77777777" w:rsidR="007700FE" w:rsidRPr="007700FE" w:rsidRDefault="007700FE" w:rsidP="007700FE">
            <w:pPr>
              <w:ind w:left="960" w:hangingChars="400" w:hanging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・募集チラシ等のＱＲコードによりフォームを開き、必要事項をご記入の上</w:t>
            </w:r>
            <w:r w:rsidR="007009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送信してください。</w:t>
            </w:r>
          </w:p>
        </w:tc>
      </w:tr>
      <w:tr w:rsidR="007700FE" w14:paraId="7C3E8BD4" w14:textId="77777777" w:rsidTr="00672A5C">
        <w:trPr>
          <w:trHeight w:val="1440"/>
        </w:trPr>
        <w:tc>
          <w:tcPr>
            <w:tcW w:w="1413" w:type="dxa"/>
          </w:tcPr>
          <w:p w14:paraId="1FB77CCD" w14:textId="77777777" w:rsidR="007700FE" w:rsidRPr="007009B1" w:rsidRDefault="007009B1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FAB706" wp14:editId="154C2272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331470</wp:posOffset>
                      </wp:positionV>
                      <wp:extent cx="323850" cy="1800225"/>
                      <wp:effectExtent l="19050" t="0" r="19050" b="47625"/>
                      <wp:wrapNone/>
                      <wp:docPr id="4" name="矢印: 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800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4706"/>
                                </a:avLst>
                              </a:prstGeom>
                              <a:solidFill>
                                <a:srgbClr val="99FF99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9FA34" id="矢印: 下 4" o:spid="_x0000_s1026" type="#_x0000_t67" style="position:absolute;left:0;text-align:left;margin-left:29.5pt;margin-top:26.1pt;width:25.5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" adj="19086" fillcolor="#9f9" strokecolor="#2f528f" strokeweight="1pt"/>
                  </w:pict>
                </mc:Fallback>
              </mc:AlternateContent>
            </w:r>
            <w:r w:rsidR="007700FE" w:rsidRPr="007009B1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２　依頼</w:t>
            </w:r>
          </w:p>
          <w:p w14:paraId="5D3B87D5" w14:textId="77777777" w:rsidR="00672A5C" w:rsidRDefault="00672A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47" w:type="dxa"/>
          </w:tcPr>
          <w:p w14:paraId="4FD6DB88" w14:textId="77777777" w:rsidR="007700FE" w:rsidRDefault="007700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009B1">
              <w:rPr>
                <w:rFonts w:ascii="HG丸ｺﾞｼｯｸM-PRO" w:eastAsia="HG丸ｺﾞｼｯｸM-PRO" w:hAnsi="HG丸ｺﾞｼｯｸM-PRO" w:hint="eastAsia"/>
                <w:sz w:val="24"/>
                <w:szCs w:val="24"/>
                <w:highlight w:val="yellow"/>
              </w:rPr>
              <w:t>メールで行います</w:t>
            </w:r>
          </w:p>
          <w:p w14:paraId="00B0D27E" w14:textId="77777777" w:rsidR="00672A5C" w:rsidRDefault="00672A5C" w:rsidP="00672A5C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・依頼内容、期日などをお知らせしますので、</w:t>
            </w:r>
            <w:r w:rsidR="007009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ご都合がよく、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ご承引いただける方はメール返信等でご連絡をお願いいたします。</w:t>
            </w:r>
          </w:p>
          <w:p w14:paraId="1A87D656" w14:textId="77777777" w:rsidR="00672A5C" w:rsidRDefault="00672A5C" w:rsidP="00672A5C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・ご承引いただけた方にご来校をご案内します。</w:t>
            </w:r>
          </w:p>
          <w:p w14:paraId="68365B50" w14:textId="77777777" w:rsidR="007009B1" w:rsidRDefault="007009B1" w:rsidP="00672A5C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859E8A4" w14:textId="77777777" w:rsidR="007009B1" w:rsidRPr="00672A5C" w:rsidRDefault="007009B1" w:rsidP="00672A5C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72A5C" w:rsidRPr="007009B1" w14:paraId="4AFB72D8" w14:textId="77777777" w:rsidTr="007700FE">
        <w:trPr>
          <w:trHeight w:val="345"/>
        </w:trPr>
        <w:tc>
          <w:tcPr>
            <w:tcW w:w="1413" w:type="dxa"/>
          </w:tcPr>
          <w:p w14:paraId="06874353" w14:textId="77777777" w:rsidR="00672A5C" w:rsidRPr="007009B1" w:rsidRDefault="00672A5C" w:rsidP="00672A5C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7009B1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３　実施</w:t>
            </w:r>
          </w:p>
        </w:tc>
        <w:tc>
          <w:tcPr>
            <w:tcW w:w="7647" w:type="dxa"/>
          </w:tcPr>
          <w:p w14:paraId="0E2E6BA5" w14:textId="77777777" w:rsidR="00672A5C" w:rsidRDefault="00672A5C" w:rsidP="00672A5C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009B1">
              <w:rPr>
                <w:rFonts w:ascii="HG丸ｺﾞｼｯｸM-PRO" w:eastAsia="HG丸ｺﾞｼｯｸM-PRO" w:hAnsi="HG丸ｺﾞｼｯｸM-PRO" w:hint="eastAsia"/>
                <w:sz w:val="24"/>
                <w:szCs w:val="24"/>
                <w:highlight w:val="magenta"/>
              </w:rPr>
              <w:t>ご指導やお手伝いをお願いいたします</w:t>
            </w:r>
          </w:p>
          <w:p w14:paraId="25E45E07" w14:textId="0FD86638" w:rsidR="00672A5C" w:rsidRDefault="00672A5C" w:rsidP="00672A5C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・当日は１</w:t>
            </w:r>
            <w:r w:rsidR="003F19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分前</w:t>
            </w:r>
            <w:r w:rsidR="003F19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="001615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にお越しください。</w:t>
            </w:r>
          </w:p>
          <w:p w14:paraId="44F7F827" w14:textId="77777777" w:rsidR="00672A5C" w:rsidRDefault="00672A5C" w:rsidP="00672A5C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・指導担当と最終打ち合わせの後、</w:t>
            </w:r>
            <w:r w:rsidR="007009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授業等を実施します。</w:t>
            </w:r>
          </w:p>
          <w:p w14:paraId="77F7C030" w14:textId="0AF9BFD2" w:rsidR="007009B1" w:rsidRDefault="007009B1" w:rsidP="00672A5C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・事前に打ち合わせが必要な場合は、連絡を差し上げます。</w:t>
            </w:r>
          </w:p>
          <w:p w14:paraId="7694F156" w14:textId="77777777" w:rsidR="007009B1" w:rsidRDefault="007009B1" w:rsidP="007009B1">
            <w:pPr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009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複数回継続して行うものについては、まとめて打ち合わせを行います。</w:t>
            </w:r>
          </w:p>
        </w:tc>
      </w:tr>
    </w:tbl>
    <w:p w14:paraId="2B719306" w14:textId="77777777" w:rsidR="007700FE" w:rsidRDefault="007009B1" w:rsidP="005C161F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※全体への指導は教員が行います。皆様におかれましてはどうかお気軽にご参加ください</w:t>
      </w:r>
    </w:p>
    <w:p w14:paraId="0AA8FBC2" w14:textId="20D2524D" w:rsidR="001615C8" w:rsidRPr="007700FE" w:rsidRDefault="001615C8" w:rsidP="005C161F">
      <w:pPr>
        <w:ind w:left="240" w:hangingChars="100" w:hanging="24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※活動ごとにボランティアを募集する場合もあります。</w:t>
      </w:r>
    </w:p>
    <w:sectPr w:rsidR="001615C8" w:rsidRPr="007700FE" w:rsidSect="007009B1">
      <w:pgSz w:w="11906" w:h="16838" w:code="9"/>
      <w:pgMar w:top="1418" w:right="1418" w:bottom="1418" w:left="1418" w:header="851" w:footer="992" w:gutter="0"/>
      <w:cols w:space="425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C702" w14:textId="77777777" w:rsidR="00EA21FE" w:rsidRDefault="00EA21FE" w:rsidP="001615C8">
      <w:r>
        <w:separator/>
      </w:r>
    </w:p>
  </w:endnote>
  <w:endnote w:type="continuationSeparator" w:id="0">
    <w:p w14:paraId="1F777718" w14:textId="77777777" w:rsidR="00EA21FE" w:rsidRDefault="00EA21FE" w:rsidP="0016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3B7C" w14:textId="77777777" w:rsidR="00EA21FE" w:rsidRDefault="00EA21FE" w:rsidP="001615C8">
      <w:r>
        <w:separator/>
      </w:r>
    </w:p>
  </w:footnote>
  <w:footnote w:type="continuationSeparator" w:id="0">
    <w:p w14:paraId="1E40606F" w14:textId="77777777" w:rsidR="00EA21FE" w:rsidRDefault="00EA21FE" w:rsidP="00161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FE"/>
    <w:rsid w:val="001615C8"/>
    <w:rsid w:val="003F19DE"/>
    <w:rsid w:val="005C161F"/>
    <w:rsid w:val="00672A5C"/>
    <w:rsid w:val="007009B1"/>
    <w:rsid w:val="007700FE"/>
    <w:rsid w:val="00B7299F"/>
    <w:rsid w:val="00CE39E2"/>
    <w:rsid w:val="00E91125"/>
    <w:rsid w:val="00EA21FE"/>
    <w:rsid w:val="00EE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F6740"/>
  <w15:chartTrackingRefBased/>
  <w15:docId w15:val="{81CD6F50-F970-4F4C-BD09-FF11508D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5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15C8"/>
  </w:style>
  <w:style w:type="paragraph" w:styleId="a6">
    <w:name w:val="footer"/>
    <w:basedOn w:val="a"/>
    <w:link w:val="a7"/>
    <w:uiPriority w:val="99"/>
    <w:unhideWhenUsed/>
    <w:rsid w:val="00161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226</Characters>
  <Application>Microsoft Office Word</Application>
  <DocSecurity>0</DocSecurity>
  <Lines>16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後山　和彦</dc:creator>
  <cp:keywords/>
  <dc:description/>
  <cp:lastModifiedBy>後山 和彦</cp:lastModifiedBy>
  <cp:revision>2</cp:revision>
  <dcterms:created xsi:type="dcterms:W3CDTF">2026-04-08T06:43:00Z</dcterms:created>
  <dcterms:modified xsi:type="dcterms:W3CDTF">2026-04-08T06:43:00Z</dcterms:modified>
</cp:coreProperties>
</file>